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F45C" w14:textId="5E8BB50D" w:rsidR="00EA61E6" w:rsidRDefault="009B58C3">
      <w:pPr>
        <w:pStyle w:val="a3"/>
        <w:spacing w:before="71"/>
        <w:ind w:left="1197"/>
        <w:rPr>
          <w:spacing w:val="-3"/>
        </w:rPr>
      </w:pPr>
      <w:r>
        <w:t>План</w:t>
      </w:r>
      <w:r>
        <w:rPr>
          <w:spacing w:val="-4"/>
        </w:rPr>
        <w:t xml:space="preserve"> </w:t>
      </w:r>
      <w:r>
        <w:t>спортивно-массов</w:t>
      </w:r>
      <w:r w:rsidR="00EA61E6">
        <w:t>ых, физкультурно-спортивных и социально значимых мероприятий ШСК</w:t>
      </w:r>
      <w:r>
        <w:rPr>
          <w:spacing w:val="-3"/>
        </w:rPr>
        <w:t xml:space="preserve"> </w:t>
      </w:r>
    </w:p>
    <w:p w14:paraId="62894EAD" w14:textId="2549457C" w:rsidR="00FB52BB" w:rsidRDefault="009B58C3" w:rsidP="00EA61E6">
      <w:pPr>
        <w:pStyle w:val="a3"/>
        <w:spacing w:before="71"/>
        <w:ind w:left="1197"/>
        <w:jc w:val="center"/>
      </w:pPr>
      <w:r>
        <w:t>МАОУ</w:t>
      </w:r>
      <w:r>
        <w:rPr>
          <w:spacing w:val="-3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№3»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512EC0">
        <w:rPr>
          <w:lang w:val="en-US"/>
        </w:rPr>
        <w:t>2</w:t>
      </w:r>
      <w:r>
        <w:t>-202</w:t>
      </w:r>
      <w:r w:rsidR="00512EC0">
        <w:rPr>
          <w:lang w:val="en-US"/>
        </w:rPr>
        <w:t>3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(5-11</w:t>
      </w:r>
      <w:r>
        <w:rPr>
          <w:spacing w:val="-1"/>
        </w:rPr>
        <w:t xml:space="preserve"> </w:t>
      </w:r>
      <w:r>
        <w:t>классы)</w:t>
      </w:r>
    </w:p>
    <w:p w14:paraId="489C20F5" w14:textId="77777777" w:rsidR="00FB52BB" w:rsidRDefault="00FB52BB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077"/>
        <w:gridCol w:w="1541"/>
        <w:gridCol w:w="1825"/>
        <w:gridCol w:w="1371"/>
        <w:gridCol w:w="1337"/>
        <w:gridCol w:w="1688"/>
        <w:gridCol w:w="1560"/>
        <w:gridCol w:w="1546"/>
        <w:gridCol w:w="1879"/>
      </w:tblGrid>
      <w:tr w:rsidR="00FB52BB" w14:paraId="5D2610CB" w14:textId="77777777" w:rsidTr="00140D7A">
        <w:trPr>
          <w:trHeight w:val="323"/>
        </w:trPr>
        <w:tc>
          <w:tcPr>
            <w:tcW w:w="738" w:type="dxa"/>
          </w:tcPr>
          <w:p w14:paraId="28A9363D" w14:textId="77777777" w:rsidR="00FB52BB" w:rsidRDefault="00FB52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7" w:type="dxa"/>
          </w:tcPr>
          <w:p w14:paraId="7E9296D3" w14:textId="77777777" w:rsidR="00FB52BB" w:rsidRDefault="009B58C3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541" w:type="dxa"/>
          </w:tcPr>
          <w:p w14:paraId="58B12698" w14:textId="77777777" w:rsidR="00FB52BB" w:rsidRDefault="009B58C3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825" w:type="dxa"/>
          </w:tcPr>
          <w:p w14:paraId="1F227E7F" w14:textId="77777777" w:rsidR="00FB52BB" w:rsidRDefault="009B58C3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371" w:type="dxa"/>
          </w:tcPr>
          <w:p w14:paraId="095B897C" w14:textId="77777777" w:rsidR="00FB52BB" w:rsidRDefault="009B58C3">
            <w:pPr>
              <w:pStyle w:val="TableParagraph"/>
              <w:spacing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337" w:type="dxa"/>
          </w:tcPr>
          <w:p w14:paraId="17B60821" w14:textId="77777777" w:rsidR="00FB52BB" w:rsidRDefault="009B58C3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688" w:type="dxa"/>
          </w:tcPr>
          <w:p w14:paraId="3D62A8AA" w14:textId="77777777" w:rsidR="00FB52BB" w:rsidRDefault="009B58C3">
            <w:pPr>
              <w:pStyle w:val="TableParagraph"/>
              <w:spacing w:line="30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560" w:type="dxa"/>
          </w:tcPr>
          <w:p w14:paraId="0CED50F6" w14:textId="77777777" w:rsidR="00FB52BB" w:rsidRDefault="009B58C3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546" w:type="dxa"/>
          </w:tcPr>
          <w:p w14:paraId="0747A09F" w14:textId="77777777" w:rsidR="00FB52BB" w:rsidRDefault="009B58C3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879" w:type="dxa"/>
          </w:tcPr>
          <w:p w14:paraId="61E9B087" w14:textId="77777777" w:rsidR="00FB52BB" w:rsidRDefault="009B58C3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140D7A" w14:paraId="7B96BBA9" w14:textId="77777777" w:rsidTr="00F81AF2">
        <w:trPr>
          <w:trHeight w:val="546"/>
        </w:trPr>
        <w:tc>
          <w:tcPr>
            <w:tcW w:w="738" w:type="dxa"/>
            <w:vMerge w:val="restart"/>
          </w:tcPr>
          <w:p w14:paraId="16A300F0" w14:textId="1BBC63B2" w:rsidR="00140D7A" w:rsidRDefault="00140D7A" w:rsidP="00140D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 кл</w:t>
            </w:r>
          </w:p>
        </w:tc>
        <w:tc>
          <w:tcPr>
            <w:tcW w:w="1077" w:type="dxa"/>
            <w:vMerge w:val="restart"/>
            <w:textDirection w:val="btLr"/>
          </w:tcPr>
          <w:p w14:paraId="0667B442" w14:textId="77777777" w:rsidR="00140D7A" w:rsidRDefault="00140D7A">
            <w:pPr>
              <w:pStyle w:val="TableParagraph"/>
              <w:spacing w:before="107"/>
              <w:ind w:left="299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атлетике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«Золотая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Золотая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шиповка»</w:t>
            </w:r>
          </w:p>
        </w:tc>
        <w:tc>
          <w:tcPr>
            <w:tcW w:w="1541" w:type="dxa"/>
            <w:tcBorders>
              <w:bottom w:val="nil"/>
            </w:tcBorders>
          </w:tcPr>
          <w:p w14:paraId="537AFCE0" w14:textId="77777777" w:rsidR="00140D7A" w:rsidRDefault="00140D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Веселые</w:t>
            </w:r>
          </w:p>
          <w:p w14:paraId="3044005B" w14:textId="77777777" w:rsidR="00140D7A" w:rsidRDefault="00140D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825" w:type="dxa"/>
            <w:tcBorders>
              <w:bottom w:val="nil"/>
            </w:tcBorders>
          </w:tcPr>
          <w:p w14:paraId="3BCE7AE0" w14:textId="77777777" w:rsidR="00140D7A" w:rsidRDefault="00140D7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371" w:type="dxa"/>
            <w:vMerge w:val="restart"/>
            <w:textDirection w:val="btLr"/>
          </w:tcPr>
          <w:p w14:paraId="7B4CB8B7" w14:textId="77777777" w:rsidR="00140D7A" w:rsidRDefault="00140D7A">
            <w:pPr>
              <w:pStyle w:val="TableParagraph"/>
              <w:spacing w:before="109"/>
              <w:ind w:left="806"/>
              <w:rPr>
                <w:sz w:val="28"/>
              </w:rPr>
            </w:pPr>
            <w:r>
              <w:rPr>
                <w:sz w:val="28"/>
              </w:rPr>
              <w:t>«Мчится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вскачь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футбольный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«Олимпийские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старты»</w:t>
            </w:r>
          </w:p>
        </w:tc>
        <w:tc>
          <w:tcPr>
            <w:tcW w:w="1337" w:type="dxa"/>
            <w:vMerge w:val="restart"/>
            <w:textDirection w:val="btLr"/>
          </w:tcPr>
          <w:p w14:paraId="49574069" w14:textId="77777777" w:rsidR="00140D7A" w:rsidRDefault="00140D7A">
            <w:pPr>
              <w:pStyle w:val="TableParagraph"/>
              <w:spacing w:before="106" w:line="247" w:lineRule="auto"/>
              <w:ind w:left="2195" w:right="2191"/>
              <w:jc w:val="center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старты» 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</w:p>
          <w:p w14:paraId="334EE6C5" w14:textId="77777777" w:rsidR="00140D7A" w:rsidRDefault="00140D7A">
            <w:pPr>
              <w:pStyle w:val="TableParagraph"/>
              <w:spacing w:line="321" w:lineRule="exact"/>
              <w:ind w:left="2192" w:right="2191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</w:p>
        </w:tc>
        <w:tc>
          <w:tcPr>
            <w:tcW w:w="1688" w:type="dxa"/>
            <w:vMerge w:val="restart"/>
            <w:textDirection w:val="btLr"/>
          </w:tcPr>
          <w:p w14:paraId="74F7D93F" w14:textId="77777777" w:rsidR="00140D7A" w:rsidRDefault="00140D7A">
            <w:pPr>
              <w:pStyle w:val="TableParagraph"/>
              <w:spacing w:before="106"/>
              <w:ind w:left="2187" w:right="2191"/>
              <w:jc w:val="center"/>
              <w:rPr>
                <w:sz w:val="28"/>
              </w:rPr>
            </w:pPr>
            <w:r>
              <w:rPr>
                <w:sz w:val="28"/>
              </w:rPr>
              <w:t>«Декада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лыжного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«Лыжня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14:paraId="6356433D" w14:textId="1D07364E" w:rsidR="00140D7A" w:rsidRDefault="00140D7A">
            <w:pPr>
              <w:pStyle w:val="TableParagraph"/>
              <w:spacing w:before="10" w:line="247" w:lineRule="auto"/>
              <w:ind w:left="1365" w:right="1360"/>
              <w:jc w:val="center"/>
              <w:rPr>
                <w:sz w:val="28"/>
              </w:rPr>
            </w:pPr>
            <w:r>
              <w:rPr>
                <w:sz w:val="28"/>
              </w:rPr>
              <w:t>«Военизированная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эстафета»,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Смешанная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эстафета,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Смотр строя и песни</w:t>
            </w:r>
          </w:p>
          <w:p w14:paraId="7F5E7703" w14:textId="77777777" w:rsidR="00140D7A" w:rsidRDefault="00140D7A">
            <w:pPr>
              <w:pStyle w:val="TableParagraph"/>
              <w:spacing w:line="321" w:lineRule="exact"/>
              <w:ind w:left="2192" w:right="2191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</w:p>
        </w:tc>
        <w:tc>
          <w:tcPr>
            <w:tcW w:w="1560" w:type="dxa"/>
            <w:vMerge w:val="restart"/>
            <w:textDirection w:val="btLr"/>
          </w:tcPr>
          <w:p w14:paraId="6608B7F5" w14:textId="77777777" w:rsidR="00140D7A" w:rsidRDefault="00140D7A">
            <w:pPr>
              <w:pStyle w:val="TableParagraph"/>
              <w:spacing w:before="108"/>
              <w:ind w:left="2186" w:right="2191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надежды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нашей»</w:t>
            </w:r>
          </w:p>
          <w:p w14:paraId="7786143B" w14:textId="77777777" w:rsidR="00140D7A" w:rsidRDefault="00140D7A">
            <w:pPr>
              <w:pStyle w:val="TableParagraph"/>
              <w:spacing w:before="9" w:line="244" w:lineRule="auto"/>
              <w:ind w:left="966" w:right="962" w:hanging="10"/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Североуральского городского округа по волейболу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пионерболу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волейболу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(7-11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кл)</w:t>
            </w:r>
          </w:p>
        </w:tc>
        <w:tc>
          <w:tcPr>
            <w:tcW w:w="1546" w:type="dxa"/>
            <w:vMerge w:val="restart"/>
            <w:textDirection w:val="btLr"/>
          </w:tcPr>
          <w:p w14:paraId="432A30CB" w14:textId="77777777" w:rsidR="00140D7A" w:rsidRDefault="00140D7A">
            <w:pPr>
              <w:pStyle w:val="TableParagraph"/>
              <w:spacing w:before="108" w:line="247" w:lineRule="auto"/>
              <w:ind w:left="3434" w:right="2193" w:hanging="1232"/>
              <w:rPr>
                <w:sz w:val="28"/>
              </w:rPr>
            </w:pPr>
            <w:r>
              <w:rPr>
                <w:sz w:val="28"/>
              </w:rPr>
              <w:t>Турнир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баскетболу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7"/>
                <w:sz w:val="28"/>
              </w:rPr>
              <w:t xml:space="preserve"> </w:t>
            </w:r>
          </w:p>
          <w:p w14:paraId="6DC320A7" w14:textId="57BB68CE" w:rsidR="00140D7A" w:rsidRDefault="00140D7A" w:rsidP="000826C4">
            <w:pPr>
              <w:pStyle w:val="TableParagraph"/>
              <w:spacing w:before="108" w:line="247" w:lineRule="auto"/>
              <w:ind w:left="3434" w:right="2193" w:hanging="1232"/>
              <w:jc w:val="center"/>
              <w:rPr>
                <w:sz w:val="28"/>
              </w:rPr>
            </w:pPr>
            <w:r>
              <w:rPr>
                <w:sz w:val="28"/>
              </w:rPr>
              <w:t>Эстафеты «Муравейник»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л/а эстафете</w:t>
            </w:r>
          </w:p>
        </w:tc>
        <w:tc>
          <w:tcPr>
            <w:tcW w:w="1879" w:type="dxa"/>
            <w:vMerge w:val="restart"/>
            <w:textDirection w:val="btLr"/>
          </w:tcPr>
          <w:p w14:paraId="71C8A55E" w14:textId="6C135572" w:rsidR="00140D7A" w:rsidRDefault="00140D7A" w:rsidP="000826C4">
            <w:pPr>
              <w:pStyle w:val="TableParagraph"/>
              <w:spacing w:before="108" w:line="247" w:lineRule="auto"/>
              <w:ind w:left="2318" w:right="2306" w:firstLine="598"/>
              <w:jc w:val="center"/>
              <w:rPr>
                <w:sz w:val="28"/>
              </w:rPr>
            </w:pPr>
            <w:r>
              <w:rPr>
                <w:sz w:val="28"/>
              </w:rPr>
              <w:t>Легкоатлетическая эстафета 9 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Первенство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</w:p>
          <w:p w14:paraId="397D0D59" w14:textId="77777777" w:rsidR="00140D7A" w:rsidRDefault="00140D7A">
            <w:pPr>
              <w:pStyle w:val="TableParagraph"/>
              <w:spacing w:line="321" w:lineRule="exact"/>
              <w:ind w:left="2190" w:right="2191"/>
              <w:jc w:val="center"/>
              <w:rPr>
                <w:sz w:val="28"/>
              </w:rPr>
            </w:pPr>
            <w:r>
              <w:rPr>
                <w:sz w:val="28"/>
              </w:rPr>
              <w:t>Военно-полевые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сборы</w:t>
            </w:r>
          </w:p>
          <w:p w14:paraId="0D75CF19" w14:textId="73D1EE99" w:rsidR="00140D7A" w:rsidRDefault="00140D7A">
            <w:pPr>
              <w:pStyle w:val="TableParagraph"/>
              <w:spacing w:before="7" w:line="247" w:lineRule="auto"/>
              <w:ind w:left="4032" w:right="4033"/>
              <w:jc w:val="center"/>
              <w:rPr>
                <w:sz w:val="28"/>
              </w:rPr>
            </w:pPr>
            <w:r>
              <w:rPr>
                <w:sz w:val="28"/>
              </w:rPr>
              <w:t>ГТО</w:t>
            </w:r>
          </w:p>
        </w:tc>
      </w:tr>
      <w:tr w:rsidR="00140D7A" w14:paraId="4D1418FA" w14:textId="77777777" w:rsidTr="00F81AF2">
        <w:trPr>
          <w:trHeight w:val="263"/>
        </w:trPr>
        <w:tc>
          <w:tcPr>
            <w:tcW w:w="738" w:type="dxa"/>
            <w:vMerge/>
          </w:tcPr>
          <w:p w14:paraId="60AA2A78" w14:textId="77777777" w:rsidR="00140D7A" w:rsidRDefault="00140D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7B2C22F8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67467B14" w14:textId="77777777" w:rsidR="00140D7A" w:rsidRDefault="00140D7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15EC9931" w14:textId="77777777" w:rsidR="00140D7A" w:rsidRDefault="00140D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30BDA7FF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76E2A824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70596A5B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315219DF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35B760BF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570745F8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2CD1B7EB" w14:textId="77777777" w:rsidTr="00F81AF2">
        <w:trPr>
          <w:trHeight w:val="549"/>
        </w:trPr>
        <w:tc>
          <w:tcPr>
            <w:tcW w:w="738" w:type="dxa"/>
            <w:vMerge/>
          </w:tcPr>
          <w:p w14:paraId="170F1F84" w14:textId="77777777" w:rsidR="00140D7A" w:rsidRDefault="00140D7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3A38C59F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2F024738" w14:textId="77777777" w:rsidR="00140D7A" w:rsidRDefault="00140D7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прыгуна</w:t>
            </w:r>
          </w:p>
        </w:tc>
        <w:tc>
          <w:tcPr>
            <w:tcW w:w="1825" w:type="dxa"/>
            <w:tcBorders>
              <w:top w:val="nil"/>
            </w:tcBorders>
          </w:tcPr>
          <w:p w14:paraId="0572FCC0" w14:textId="77777777" w:rsidR="00140D7A" w:rsidRDefault="00140D7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2756F737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4E56CBED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72DA1FDB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35050FD1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1E3C9720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157E6412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3311D385" w14:textId="77777777" w:rsidTr="0051218E">
        <w:trPr>
          <w:trHeight w:val="546"/>
        </w:trPr>
        <w:tc>
          <w:tcPr>
            <w:tcW w:w="738" w:type="dxa"/>
            <w:vMerge w:val="restart"/>
          </w:tcPr>
          <w:p w14:paraId="2A1CF914" w14:textId="24EBE3A1" w:rsidR="00140D7A" w:rsidRDefault="00140D7A" w:rsidP="00140D7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 кл</w:t>
            </w: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348C3800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024D39A3" w14:textId="77777777" w:rsidR="00140D7A" w:rsidRDefault="00140D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Веселые</w:t>
            </w:r>
          </w:p>
          <w:p w14:paraId="67A8C953" w14:textId="77777777" w:rsidR="00140D7A" w:rsidRDefault="00140D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старты.</w:t>
            </w:r>
          </w:p>
        </w:tc>
        <w:tc>
          <w:tcPr>
            <w:tcW w:w="1825" w:type="dxa"/>
            <w:tcBorders>
              <w:bottom w:val="nil"/>
            </w:tcBorders>
          </w:tcPr>
          <w:p w14:paraId="51406E50" w14:textId="77777777" w:rsidR="00140D7A" w:rsidRDefault="00140D7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Баскетбол</w:t>
            </w: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2FD4D8E4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139176E7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4E8B27C0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4B80D48E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28672354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17C31BE5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48747AA5" w14:textId="77777777" w:rsidTr="0051218E">
        <w:trPr>
          <w:trHeight w:val="263"/>
        </w:trPr>
        <w:tc>
          <w:tcPr>
            <w:tcW w:w="738" w:type="dxa"/>
            <w:vMerge/>
          </w:tcPr>
          <w:p w14:paraId="4DEC590D" w14:textId="77777777" w:rsidR="00140D7A" w:rsidRDefault="00140D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7F21295A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14:paraId="363C5589" w14:textId="77777777" w:rsidR="00140D7A" w:rsidRDefault="00140D7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14:paraId="43AA3BB7" w14:textId="77777777" w:rsidR="00140D7A" w:rsidRDefault="00140D7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74C1B83D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46C5F76B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33B19612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3ED6EDFB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56748DEC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50758B79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1F78311C" w14:textId="77777777" w:rsidTr="0051218E">
        <w:trPr>
          <w:trHeight w:val="550"/>
        </w:trPr>
        <w:tc>
          <w:tcPr>
            <w:tcW w:w="738" w:type="dxa"/>
            <w:vMerge/>
          </w:tcPr>
          <w:p w14:paraId="3791F60A" w14:textId="77777777" w:rsidR="00140D7A" w:rsidRDefault="00140D7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7598BF43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14:paraId="7FEE612D" w14:textId="77777777" w:rsidR="00140D7A" w:rsidRDefault="00140D7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прыгуна.</w:t>
            </w:r>
          </w:p>
        </w:tc>
        <w:tc>
          <w:tcPr>
            <w:tcW w:w="1825" w:type="dxa"/>
            <w:tcBorders>
              <w:top w:val="nil"/>
            </w:tcBorders>
          </w:tcPr>
          <w:p w14:paraId="7712F4A7" w14:textId="77777777" w:rsidR="00140D7A" w:rsidRDefault="00140D7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2D40ADDE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255AF996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2E25C476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79EEBBF4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56AD7EB8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58E33514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68C79D20" w14:textId="77777777" w:rsidTr="002F597D">
        <w:trPr>
          <w:trHeight w:val="1378"/>
        </w:trPr>
        <w:tc>
          <w:tcPr>
            <w:tcW w:w="738" w:type="dxa"/>
          </w:tcPr>
          <w:p w14:paraId="6100C7C7" w14:textId="0E0C8D73" w:rsidR="00140D7A" w:rsidRDefault="00140D7A" w:rsidP="00140D7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 кл</w:t>
            </w: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75FCF781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  <w:textDirection w:val="btLr"/>
          </w:tcPr>
          <w:p w14:paraId="04B00461" w14:textId="77777777" w:rsidR="00140D7A" w:rsidRDefault="00140D7A">
            <w:pPr>
              <w:pStyle w:val="TableParagraph"/>
              <w:spacing w:before="107" w:line="247" w:lineRule="auto"/>
              <w:ind w:left="477" w:right="479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прыгуна.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олимипиады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</w:p>
          <w:p w14:paraId="6FA4C218" w14:textId="77777777" w:rsidR="00140D7A" w:rsidRDefault="00140D7A">
            <w:pPr>
              <w:pStyle w:val="TableParagraph"/>
              <w:spacing w:line="247" w:lineRule="auto"/>
              <w:ind w:left="477" w:right="486"/>
              <w:jc w:val="center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825" w:type="dxa"/>
            <w:vMerge w:val="restart"/>
            <w:textDirection w:val="btLr"/>
          </w:tcPr>
          <w:p w14:paraId="1EB71027" w14:textId="77777777" w:rsidR="00140D7A" w:rsidRDefault="00140D7A">
            <w:pPr>
              <w:pStyle w:val="TableParagraph"/>
              <w:spacing w:before="109" w:line="247" w:lineRule="auto"/>
              <w:ind w:left="669" w:right="662" w:firstLine="1029"/>
              <w:rPr>
                <w:sz w:val="28"/>
              </w:rPr>
            </w:pPr>
            <w:r>
              <w:rPr>
                <w:sz w:val="28"/>
              </w:rPr>
              <w:t>Чемпионат ШБЛ «КЭС-Баскет»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Турниры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баскетболу среди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14:paraId="6FF35E57" w14:textId="77777777" w:rsidR="00140D7A" w:rsidRDefault="00140D7A">
            <w:pPr>
              <w:pStyle w:val="TableParagraph"/>
              <w:spacing w:line="247" w:lineRule="auto"/>
              <w:ind w:left="3269" w:right="325" w:hanging="2941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ГТО»</w:t>
            </w: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667715F5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019236A4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6146F4DD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7A2CA078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1D150D43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4BAA8BF2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06681581" w14:textId="77777777" w:rsidTr="00102561">
        <w:trPr>
          <w:trHeight w:val="1379"/>
        </w:trPr>
        <w:tc>
          <w:tcPr>
            <w:tcW w:w="738" w:type="dxa"/>
          </w:tcPr>
          <w:p w14:paraId="35170A50" w14:textId="22E08326" w:rsidR="00140D7A" w:rsidRDefault="00140D7A" w:rsidP="00140D7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 кл</w:t>
            </w: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4FF36379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473BEC94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60EFB883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6786761E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2C6E58C2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204FC79F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2FA9DAA1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2235315A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6DB2FB85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76193F67" w14:textId="77777777" w:rsidTr="00374A77">
        <w:trPr>
          <w:trHeight w:val="1378"/>
        </w:trPr>
        <w:tc>
          <w:tcPr>
            <w:tcW w:w="738" w:type="dxa"/>
          </w:tcPr>
          <w:p w14:paraId="76FEE8EC" w14:textId="2FA5938C" w:rsidR="00140D7A" w:rsidRDefault="00140D7A" w:rsidP="00140D7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 кл</w:t>
            </w: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2C3A9322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5E2B3A52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3B6933C1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4DF35665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0B462E05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1E603AAE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6CB7D5E9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63964E64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184A512F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140D7A" w14:paraId="1500081A" w14:textId="77777777" w:rsidTr="00140D7A">
        <w:trPr>
          <w:trHeight w:val="822"/>
        </w:trPr>
        <w:tc>
          <w:tcPr>
            <w:tcW w:w="738" w:type="dxa"/>
          </w:tcPr>
          <w:p w14:paraId="540B45A5" w14:textId="4B4C636C" w:rsidR="00140D7A" w:rsidRDefault="00140D7A" w:rsidP="00140D7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 кл</w:t>
            </w: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4F7BB8A3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58671C0E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06AC32EF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172AB93E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5D113EC3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79A1A45D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492B88B5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26286A96" w14:textId="77777777" w:rsidR="00140D7A" w:rsidRDefault="00140D7A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778DC65E" w14:textId="77777777" w:rsidR="00140D7A" w:rsidRDefault="00140D7A">
            <w:pPr>
              <w:rPr>
                <w:sz w:val="2"/>
                <w:szCs w:val="2"/>
              </w:rPr>
            </w:pPr>
          </w:p>
        </w:tc>
      </w:tr>
      <w:tr w:rsidR="00FB52BB" w14:paraId="539C32E5" w14:textId="77777777" w:rsidTr="00140D7A">
        <w:trPr>
          <w:trHeight w:val="274"/>
        </w:trPr>
        <w:tc>
          <w:tcPr>
            <w:tcW w:w="738" w:type="dxa"/>
            <w:tcBorders>
              <w:bottom w:val="nil"/>
            </w:tcBorders>
          </w:tcPr>
          <w:p w14:paraId="5FB7C285" w14:textId="6B35D05B" w:rsidR="00FB52BB" w:rsidRDefault="009B58C3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40D7A">
              <w:rPr>
                <w:b/>
                <w:sz w:val="24"/>
              </w:rPr>
              <w:t xml:space="preserve"> </w:t>
            </w:r>
            <w:r w:rsidR="00140D7A">
              <w:rPr>
                <w:b/>
                <w:sz w:val="24"/>
              </w:rPr>
              <w:t>кл</w:t>
            </w: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27AE4A1A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645D7C7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717DDEB0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04D4FBE1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79CF969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2BD207D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33846275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78C1ECA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42A1C8AB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0617E79D" w14:textId="77777777" w:rsidTr="00140D7A">
        <w:trPr>
          <w:trHeight w:val="1372"/>
        </w:trPr>
        <w:tc>
          <w:tcPr>
            <w:tcW w:w="738" w:type="dxa"/>
            <w:tcBorders>
              <w:top w:val="nil"/>
            </w:tcBorders>
          </w:tcPr>
          <w:p w14:paraId="2A594ED0" w14:textId="2F551957" w:rsidR="00FB52BB" w:rsidRDefault="00FB52BB">
            <w:pPr>
              <w:pStyle w:val="TableParagraph"/>
              <w:spacing w:line="266" w:lineRule="exact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  <w:textDirection w:val="btLr"/>
          </w:tcPr>
          <w:p w14:paraId="3F315050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  <w:textDirection w:val="btLr"/>
          </w:tcPr>
          <w:p w14:paraId="61E2E33A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textDirection w:val="btLr"/>
          </w:tcPr>
          <w:p w14:paraId="583423E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textDirection w:val="btLr"/>
          </w:tcPr>
          <w:p w14:paraId="63531E9A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  <w:textDirection w:val="btLr"/>
          </w:tcPr>
          <w:p w14:paraId="06C9DC2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  <w:textDirection w:val="btLr"/>
          </w:tcPr>
          <w:p w14:paraId="09108936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textDirection w:val="btLr"/>
          </w:tcPr>
          <w:p w14:paraId="5A6C8E71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  <w:textDirection w:val="btLr"/>
          </w:tcPr>
          <w:p w14:paraId="11A17D3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textDirection w:val="btLr"/>
          </w:tcPr>
          <w:p w14:paraId="7B4E4E1F" w14:textId="77777777" w:rsidR="00FB52BB" w:rsidRDefault="00FB52BB">
            <w:pPr>
              <w:rPr>
                <w:sz w:val="2"/>
                <w:szCs w:val="2"/>
              </w:rPr>
            </w:pPr>
          </w:p>
        </w:tc>
      </w:tr>
    </w:tbl>
    <w:p w14:paraId="5E1D1852" w14:textId="77777777" w:rsidR="00FB52BB" w:rsidRDefault="00FB52BB">
      <w:pPr>
        <w:rPr>
          <w:sz w:val="2"/>
          <w:szCs w:val="2"/>
        </w:rPr>
        <w:sectPr w:rsidR="00FB52BB">
          <w:type w:val="continuous"/>
          <w:pgSz w:w="16840" w:h="11910" w:orient="landscape"/>
          <w:pgMar w:top="460" w:right="280" w:bottom="280" w:left="660" w:header="720" w:footer="720" w:gutter="0"/>
          <w:cols w:space="720"/>
        </w:sectPr>
      </w:pPr>
    </w:p>
    <w:p w14:paraId="1D3AFB07" w14:textId="7373BF43" w:rsidR="00FB52BB" w:rsidRDefault="009B58C3">
      <w:pPr>
        <w:pStyle w:val="a3"/>
        <w:spacing w:before="67"/>
        <w:ind w:left="1267"/>
      </w:pPr>
      <w:r>
        <w:lastRenderedPageBreak/>
        <w:t>План-график</w:t>
      </w:r>
      <w:r>
        <w:rPr>
          <w:spacing w:val="-4"/>
        </w:rPr>
        <w:t xml:space="preserve"> </w:t>
      </w:r>
      <w:r>
        <w:t>спортивно-массовой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№3»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140D7A">
        <w:t>2</w:t>
      </w:r>
      <w:r>
        <w:t>-202</w:t>
      </w:r>
      <w:r w:rsidR="00140D7A">
        <w:t>3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(1-4</w:t>
      </w:r>
      <w:r>
        <w:rPr>
          <w:spacing w:val="-1"/>
        </w:rPr>
        <w:t xml:space="preserve"> </w:t>
      </w:r>
      <w:r>
        <w:t>классы)</w:t>
      </w:r>
    </w:p>
    <w:p w14:paraId="7ABCEAF8" w14:textId="77777777" w:rsidR="00FB52BB" w:rsidRPr="00512EC0" w:rsidRDefault="00FB52BB">
      <w:pPr>
        <w:spacing w:before="1"/>
        <w:rPr>
          <w:b/>
          <w:sz w:val="16"/>
          <w:lang w:val="en-US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234"/>
        <w:gridCol w:w="2225"/>
        <w:gridCol w:w="1218"/>
        <w:gridCol w:w="1702"/>
        <w:gridCol w:w="1416"/>
        <w:gridCol w:w="1704"/>
        <w:gridCol w:w="1800"/>
        <w:gridCol w:w="1885"/>
        <w:gridCol w:w="1702"/>
      </w:tblGrid>
      <w:tr w:rsidR="00FB52BB" w14:paraId="0C53C6F2" w14:textId="77777777">
        <w:trPr>
          <w:trHeight w:val="645"/>
        </w:trPr>
        <w:tc>
          <w:tcPr>
            <w:tcW w:w="787" w:type="dxa"/>
          </w:tcPr>
          <w:p w14:paraId="3C8F2B79" w14:textId="77777777" w:rsidR="00FB52BB" w:rsidRDefault="00FB52B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34" w:type="dxa"/>
          </w:tcPr>
          <w:p w14:paraId="5B8392B4" w14:textId="77777777" w:rsidR="00FB52BB" w:rsidRDefault="009B58C3">
            <w:pPr>
              <w:pStyle w:val="TableParagraph"/>
              <w:spacing w:line="322" w:lineRule="exact"/>
              <w:ind w:left="108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рь</w:t>
            </w:r>
          </w:p>
        </w:tc>
        <w:tc>
          <w:tcPr>
            <w:tcW w:w="2225" w:type="dxa"/>
          </w:tcPr>
          <w:p w14:paraId="619FE3BF" w14:textId="77777777" w:rsidR="00FB52BB" w:rsidRDefault="009B58C3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1218" w:type="dxa"/>
          </w:tcPr>
          <w:p w14:paraId="4DF106DB" w14:textId="77777777" w:rsidR="00FB52BB" w:rsidRDefault="009B58C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702" w:type="dxa"/>
          </w:tcPr>
          <w:p w14:paraId="32A0CBB0" w14:textId="77777777" w:rsidR="00FB52BB" w:rsidRDefault="009B58C3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1416" w:type="dxa"/>
          </w:tcPr>
          <w:p w14:paraId="5DB2E764" w14:textId="77777777" w:rsidR="00FB52BB" w:rsidRDefault="009B58C3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704" w:type="dxa"/>
          </w:tcPr>
          <w:p w14:paraId="3363D9F8" w14:textId="77777777" w:rsidR="00FB52BB" w:rsidRDefault="009B58C3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1800" w:type="dxa"/>
          </w:tcPr>
          <w:p w14:paraId="18ADD57D" w14:textId="77777777" w:rsidR="00FB52BB" w:rsidRDefault="009B58C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1885" w:type="dxa"/>
          </w:tcPr>
          <w:p w14:paraId="5FE3E072" w14:textId="77777777" w:rsidR="00FB52BB" w:rsidRDefault="009B58C3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1702" w:type="dxa"/>
          </w:tcPr>
          <w:p w14:paraId="44264C8E" w14:textId="77777777" w:rsidR="00FB52BB" w:rsidRDefault="009B58C3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FB52BB" w14:paraId="354DE21A" w14:textId="77777777" w:rsidTr="00140D7A">
        <w:trPr>
          <w:trHeight w:val="2208"/>
        </w:trPr>
        <w:tc>
          <w:tcPr>
            <w:tcW w:w="787" w:type="dxa"/>
          </w:tcPr>
          <w:p w14:paraId="0503DFD9" w14:textId="77777777" w:rsidR="00FB52BB" w:rsidRDefault="009B5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кл</w:t>
            </w:r>
          </w:p>
        </w:tc>
        <w:tc>
          <w:tcPr>
            <w:tcW w:w="1234" w:type="dxa"/>
            <w:vMerge w:val="restart"/>
            <w:textDirection w:val="btLr"/>
            <w:vAlign w:val="center"/>
          </w:tcPr>
          <w:p w14:paraId="00AF4893" w14:textId="77777777" w:rsidR="00FB52BB" w:rsidRDefault="009B58C3" w:rsidP="00140D7A">
            <w:pPr>
              <w:pStyle w:val="TableParagraph"/>
              <w:spacing w:before="108" w:line="247" w:lineRule="auto"/>
              <w:ind w:left="4131" w:hanging="3476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атлетике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«Золотая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Золотая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шиповка»</w:t>
            </w:r>
          </w:p>
        </w:tc>
        <w:tc>
          <w:tcPr>
            <w:tcW w:w="2225" w:type="dxa"/>
            <w:vMerge w:val="restart"/>
            <w:textDirection w:val="btLr"/>
            <w:vAlign w:val="center"/>
          </w:tcPr>
          <w:p w14:paraId="47D3A78D" w14:textId="77777777" w:rsidR="00FB52BB" w:rsidRDefault="009B58C3" w:rsidP="00140D7A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прыгуна.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старты.</w:t>
            </w:r>
          </w:p>
        </w:tc>
        <w:tc>
          <w:tcPr>
            <w:tcW w:w="1218" w:type="dxa"/>
            <w:vMerge w:val="restart"/>
            <w:textDirection w:val="btLr"/>
            <w:vAlign w:val="center"/>
          </w:tcPr>
          <w:p w14:paraId="1DCF9B80" w14:textId="77777777" w:rsidR="00FB52BB" w:rsidRDefault="009B58C3" w:rsidP="00140D7A">
            <w:pPr>
              <w:pStyle w:val="TableParagraph"/>
              <w:spacing w:before="108" w:line="247" w:lineRule="auto"/>
              <w:ind w:left="2392" w:right="2389"/>
              <w:jc w:val="center"/>
              <w:rPr>
                <w:sz w:val="28"/>
              </w:rPr>
            </w:pPr>
            <w:r>
              <w:rPr>
                <w:sz w:val="28"/>
              </w:rPr>
              <w:t>«Папа, мама, я – спортивная семья»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14:paraId="408D37B8" w14:textId="77777777" w:rsidR="00FB52BB" w:rsidRDefault="009B58C3" w:rsidP="00140D7A">
            <w:pPr>
              <w:pStyle w:val="TableParagraph"/>
              <w:spacing w:line="322" w:lineRule="exact"/>
              <w:ind w:left="2388" w:right="2390"/>
              <w:jc w:val="center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ГТО»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14:paraId="049F6CDB" w14:textId="5E05008D" w:rsidR="00FB52BB" w:rsidRDefault="009B58C3" w:rsidP="00140D7A">
            <w:pPr>
              <w:pStyle w:val="TableParagraph"/>
              <w:spacing w:before="109" w:line="247" w:lineRule="auto"/>
              <w:ind w:left="160" w:right="165"/>
              <w:jc w:val="center"/>
              <w:rPr>
                <w:sz w:val="28"/>
              </w:rPr>
            </w:pPr>
            <w:r>
              <w:rPr>
                <w:sz w:val="28"/>
              </w:rPr>
              <w:t>Турнир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мини-футболу,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ГТО,</w:t>
            </w:r>
          </w:p>
          <w:p w14:paraId="731FCD52" w14:textId="77777777" w:rsidR="00FB52BB" w:rsidRDefault="009B58C3" w:rsidP="00140D7A">
            <w:pPr>
              <w:pStyle w:val="TableParagraph"/>
              <w:spacing w:line="247" w:lineRule="auto"/>
              <w:ind w:left="163" w:right="165"/>
              <w:jc w:val="center"/>
              <w:rPr>
                <w:sz w:val="28"/>
              </w:rPr>
            </w:pPr>
            <w:r>
              <w:rPr>
                <w:sz w:val="28"/>
              </w:rPr>
              <w:t>«Мчится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вскачь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чтоб здоровье сохранить»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14:paraId="2614B2BC" w14:textId="77777777" w:rsidR="00FB52BB" w:rsidRDefault="009B58C3" w:rsidP="00140D7A">
            <w:pPr>
              <w:pStyle w:val="TableParagraph"/>
              <w:spacing w:before="107"/>
              <w:ind w:left="2392" w:right="2390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Мужества.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Шахматный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</w:p>
        </w:tc>
        <w:tc>
          <w:tcPr>
            <w:tcW w:w="1704" w:type="dxa"/>
            <w:vMerge w:val="restart"/>
            <w:textDirection w:val="btLr"/>
            <w:vAlign w:val="center"/>
          </w:tcPr>
          <w:p w14:paraId="0319982A" w14:textId="77777777" w:rsidR="00FB52BB" w:rsidRDefault="009B58C3" w:rsidP="00140D7A">
            <w:pPr>
              <w:pStyle w:val="TableParagraph"/>
              <w:spacing w:before="109"/>
              <w:ind w:left="163" w:right="163"/>
              <w:jc w:val="center"/>
              <w:rPr>
                <w:sz w:val="28"/>
              </w:rPr>
            </w:pPr>
            <w:r>
              <w:rPr>
                <w:sz w:val="28"/>
              </w:rPr>
              <w:t>«Декада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«Лыжня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«Лыжная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эстафета»</w:t>
            </w:r>
          </w:p>
          <w:p w14:paraId="07EF29C6" w14:textId="2C551461" w:rsidR="00FB52BB" w:rsidRDefault="009B58C3" w:rsidP="00140D7A">
            <w:pPr>
              <w:pStyle w:val="TableParagraph"/>
              <w:spacing w:before="10" w:line="244" w:lineRule="auto"/>
              <w:ind w:left="3406" w:right="3338"/>
              <w:jc w:val="center"/>
              <w:rPr>
                <w:sz w:val="28"/>
              </w:rPr>
            </w:pPr>
            <w:r>
              <w:rPr>
                <w:sz w:val="28"/>
              </w:rPr>
              <w:t>«Лед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Смотр </w:t>
            </w:r>
            <w:r w:rsidR="000826C4">
              <w:rPr>
                <w:sz w:val="28"/>
              </w:rPr>
              <w:t>строя</w:t>
            </w:r>
            <w:r w:rsidR="000826C4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 w:rsidR="000826C4">
              <w:rPr>
                <w:sz w:val="28"/>
              </w:rPr>
              <w:t xml:space="preserve">песни </w:t>
            </w:r>
            <w:r>
              <w:rPr>
                <w:sz w:val="28"/>
              </w:rPr>
              <w:t>Месяц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</w:p>
        </w:tc>
        <w:tc>
          <w:tcPr>
            <w:tcW w:w="1800" w:type="dxa"/>
            <w:vMerge w:val="restart"/>
            <w:textDirection w:val="btLr"/>
            <w:vAlign w:val="center"/>
          </w:tcPr>
          <w:p w14:paraId="7D225257" w14:textId="061CB5A8" w:rsidR="00FB52BB" w:rsidRDefault="009B58C3" w:rsidP="00140D7A">
            <w:pPr>
              <w:pStyle w:val="TableParagraph"/>
              <w:spacing w:before="107" w:line="247" w:lineRule="auto"/>
              <w:ind w:left="163" w:right="163"/>
              <w:jc w:val="center"/>
              <w:rPr>
                <w:sz w:val="28"/>
              </w:rPr>
            </w:pPr>
            <w:r>
              <w:rPr>
                <w:sz w:val="28"/>
              </w:rPr>
              <w:t>«Веселые старты» среди учащихся начальных классов .</w:t>
            </w:r>
          </w:p>
          <w:p w14:paraId="28BDDA65" w14:textId="77777777" w:rsidR="00FB52BB" w:rsidRDefault="009B58C3" w:rsidP="00140D7A">
            <w:pPr>
              <w:pStyle w:val="TableParagraph"/>
              <w:spacing w:line="244" w:lineRule="auto"/>
              <w:ind w:left="979" w:right="975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лыжным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гонкам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Сдача 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  <w:p w14:paraId="1670168E" w14:textId="77777777" w:rsidR="00FB52BB" w:rsidRDefault="009B58C3" w:rsidP="00140D7A">
            <w:pPr>
              <w:pStyle w:val="TableParagraph"/>
              <w:spacing w:before="2"/>
              <w:ind w:left="163" w:right="165"/>
              <w:jc w:val="center"/>
              <w:rPr>
                <w:sz w:val="28"/>
              </w:rPr>
            </w:pPr>
            <w:r>
              <w:rPr>
                <w:sz w:val="28"/>
              </w:rPr>
              <w:t>Товарищеские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пионерболу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885" w:type="dxa"/>
            <w:vMerge w:val="restart"/>
            <w:textDirection w:val="btLr"/>
            <w:vAlign w:val="center"/>
          </w:tcPr>
          <w:p w14:paraId="651E1276" w14:textId="77777777" w:rsidR="00FB52BB" w:rsidRDefault="009B58C3" w:rsidP="00140D7A">
            <w:pPr>
              <w:pStyle w:val="TableParagraph"/>
              <w:spacing w:before="108" w:line="247" w:lineRule="auto"/>
              <w:ind w:left="158" w:right="165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пионерболу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Спартакиады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</w:p>
          <w:p w14:paraId="4DB720A4" w14:textId="77777777" w:rsidR="00FB52BB" w:rsidRDefault="009B58C3" w:rsidP="00140D7A">
            <w:pPr>
              <w:pStyle w:val="TableParagraph"/>
              <w:spacing w:line="244" w:lineRule="auto"/>
              <w:ind w:left="2392" w:right="2389"/>
              <w:jc w:val="center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л/а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эстафете</w:t>
            </w:r>
          </w:p>
          <w:p w14:paraId="056C2360" w14:textId="77777777" w:rsidR="00FB52BB" w:rsidRDefault="009B58C3" w:rsidP="00140D7A">
            <w:pPr>
              <w:pStyle w:val="TableParagraph"/>
              <w:spacing w:before="2"/>
              <w:ind w:left="2392" w:right="2390"/>
              <w:jc w:val="center"/>
              <w:rPr>
                <w:sz w:val="28"/>
              </w:rPr>
            </w:pPr>
            <w:r>
              <w:rPr>
                <w:sz w:val="28"/>
              </w:rPr>
              <w:t>«Папа,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14:paraId="2095CDA7" w14:textId="0D07B65C" w:rsidR="00FB52BB" w:rsidRDefault="009B58C3" w:rsidP="00140D7A">
            <w:pPr>
              <w:pStyle w:val="TableParagraph"/>
              <w:spacing w:before="107" w:line="247" w:lineRule="auto"/>
              <w:ind w:left="2044" w:right="2044" w:firstLine="598"/>
              <w:jc w:val="center"/>
              <w:rPr>
                <w:sz w:val="28"/>
              </w:rPr>
            </w:pPr>
            <w:r>
              <w:rPr>
                <w:sz w:val="28"/>
              </w:rPr>
              <w:t>Легкоатлетическая эстафета 9 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Первенство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футболу</w:t>
            </w:r>
          </w:p>
          <w:p w14:paraId="2DFF46DA" w14:textId="77777777" w:rsidR="00FB52BB" w:rsidRDefault="009B58C3" w:rsidP="00140D7A">
            <w:pPr>
              <w:pStyle w:val="TableParagraph"/>
              <w:spacing w:line="321" w:lineRule="exact"/>
              <w:ind w:left="2390" w:right="2390"/>
              <w:jc w:val="center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FB52BB" w14:paraId="291ECF3F" w14:textId="77777777">
        <w:trPr>
          <w:trHeight w:val="2229"/>
        </w:trPr>
        <w:tc>
          <w:tcPr>
            <w:tcW w:w="787" w:type="dxa"/>
          </w:tcPr>
          <w:p w14:paraId="07E7CF2C" w14:textId="77777777" w:rsidR="00FB52BB" w:rsidRDefault="009B5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 кл</w:t>
            </w:r>
          </w:p>
        </w:tc>
        <w:tc>
          <w:tcPr>
            <w:tcW w:w="1234" w:type="dxa"/>
            <w:vMerge/>
            <w:tcBorders>
              <w:top w:val="nil"/>
            </w:tcBorders>
            <w:textDirection w:val="btLr"/>
          </w:tcPr>
          <w:p w14:paraId="630388A6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  <w:textDirection w:val="btLr"/>
          </w:tcPr>
          <w:p w14:paraId="199E34F4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  <w:textDirection w:val="btLr"/>
          </w:tcPr>
          <w:p w14:paraId="656236A7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03D77F7C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textDirection w:val="btLr"/>
          </w:tcPr>
          <w:p w14:paraId="7D427137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textDirection w:val="btLr"/>
          </w:tcPr>
          <w:p w14:paraId="78FE3B85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textDirection w:val="btLr"/>
          </w:tcPr>
          <w:p w14:paraId="4C3E56E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  <w:textDirection w:val="btLr"/>
          </w:tcPr>
          <w:p w14:paraId="0E999472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34E0A4CB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52F71265" w14:textId="77777777" w:rsidTr="00140D7A">
        <w:trPr>
          <w:trHeight w:val="1829"/>
        </w:trPr>
        <w:tc>
          <w:tcPr>
            <w:tcW w:w="787" w:type="dxa"/>
          </w:tcPr>
          <w:p w14:paraId="1E017303" w14:textId="77777777" w:rsidR="00FB52BB" w:rsidRDefault="009B5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 кл</w:t>
            </w:r>
          </w:p>
        </w:tc>
        <w:tc>
          <w:tcPr>
            <w:tcW w:w="1234" w:type="dxa"/>
            <w:vMerge/>
            <w:tcBorders>
              <w:top w:val="nil"/>
            </w:tcBorders>
            <w:textDirection w:val="btLr"/>
          </w:tcPr>
          <w:p w14:paraId="38A60CB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  <w:textDirection w:val="btLr"/>
          </w:tcPr>
          <w:p w14:paraId="55436F8C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  <w:textDirection w:val="btLr"/>
          </w:tcPr>
          <w:p w14:paraId="171B333D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09897BC9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textDirection w:val="btLr"/>
          </w:tcPr>
          <w:p w14:paraId="7A5E929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textDirection w:val="btLr"/>
          </w:tcPr>
          <w:p w14:paraId="192A195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textDirection w:val="btLr"/>
          </w:tcPr>
          <w:p w14:paraId="7F1A4BC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  <w:textDirection w:val="btLr"/>
          </w:tcPr>
          <w:p w14:paraId="2EDB290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28C2C472" w14:textId="77777777" w:rsidR="00FB52BB" w:rsidRDefault="00FB52BB">
            <w:pPr>
              <w:rPr>
                <w:sz w:val="2"/>
                <w:szCs w:val="2"/>
              </w:rPr>
            </w:pPr>
          </w:p>
        </w:tc>
      </w:tr>
      <w:tr w:rsidR="00FB52BB" w14:paraId="59C95CAF" w14:textId="77777777" w:rsidTr="00140D7A">
        <w:trPr>
          <w:trHeight w:val="1544"/>
        </w:trPr>
        <w:tc>
          <w:tcPr>
            <w:tcW w:w="787" w:type="dxa"/>
          </w:tcPr>
          <w:p w14:paraId="6B898362" w14:textId="77777777" w:rsidR="00FB52BB" w:rsidRDefault="009B58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 кл</w:t>
            </w:r>
          </w:p>
        </w:tc>
        <w:tc>
          <w:tcPr>
            <w:tcW w:w="1234" w:type="dxa"/>
            <w:vMerge/>
            <w:tcBorders>
              <w:top w:val="nil"/>
            </w:tcBorders>
            <w:textDirection w:val="btLr"/>
          </w:tcPr>
          <w:p w14:paraId="15822683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  <w:textDirection w:val="btLr"/>
          </w:tcPr>
          <w:p w14:paraId="3D0C363F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  <w:textDirection w:val="btLr"/>
          </w:tcPr>
          <w:p w14:paraId="1889F3BE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7F58863A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textDirection w:val="btLr"/>
          </w:tcPr>
          <w:p w14:paraId="022266D8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textDirection w:val="btLr"/>
          </w:tcPr>
          <w:p w14:paraId="7CD02509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textDirection w:val="btLr"/>
          </w:tcPr>
          <w:p w14:paraId="5829CFCB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  <w:textDirection w:val="btLr"/>
          </w:tcPr>
          <w:p w14:paraId="57158386" w14:textId="77777777" w:rsidR="00FB52BB" w:rsidRDefault="00FB52B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 w14:paraId="6F639148" w14:textId="77777777" w:rsidR="00FB52BB" w:rsidRDefault="00FB52BB">
            <w:pPr>
              <w:rPr>
                <w:sz w:val="2"/>
                <w:szCs w:val="2"/>
              </w:rPr>
            </w:pPr>
          </w:p>
        </w:tc>
      </w:tr>
    </w:tbl>
    <w:p w14:paraId="1CF58436" w14:textId="77777777" w:rsidR="00FB52BB" w:rsidRDefault="00FB52BB">
      <w:pPr>
        <w:rPr>
          <w:sz w:val="2"/>
          <w:szCs w:val="2"/>
        </w:rPr>
        <w:sectPr w:rsidR="00FB52BB" w:rsidSect="00140D7A">
          <w:pgSz w:w="16840" w:h="11910" w:orient="landscape"/>
          <w:pgMar w:top="740" w:right="280" w:bottom="993" w:left="660" w:header="720" w:footer="720" w:gutter="0"/>
          <w:cols w:space="720"/>
        </w:sectPr>
      </w:pPr>
    </w:p>
    <w:p w14:paraId="7A924022" w14:textId="0894EFB5" w:rsidR="00140D7A" w:rsidRPr="00140D7A" w:rsidRDefault="00140D7A" w:rsidP="00140D7A">
      <w:pPr>
        <w:tabs>
          <w:tab w:val="left" w:pos="10896"/>
        </w:tabs>
        <w:rPr>
          <w:sz w:val="20"/>
          <w:szCs w:val="20"/>
        </w:rPr>
      </w:pPr>
    </w:p>
    <w:sectPr w:rsidR="00140D7A" w:rsidRPr="00140D7A" w:rsidSect="00512EC0">
      <w:pgSz w:w="16840" w:h="11910" w:orient="landscape"/>
      <w:pgMar w:top="567" w:right="2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2BB"/>
    <w:rsid w:val="000826C4"/>
    <w:rsid w:val="00140D7A"/>
    <w:rsid w:val="00512EC0"/>
    <w:rsid w:val="009B58C3"/>
    <w:rsid w:val="00AB3157"/>
    <w:rsid w:val="00EA61E6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95A7"/>
  <w15:docId w15:val="{F26BAE01-74FE-43D8-8233-B8610C2E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Хер Хер</cp:lastModifiedBy>
  <cp:revision>6</cp:revision>
  <dcterms:created xsi:type="dcterms:W3CDTF">2021-06-24T14:17:00Z</dcterms:created>
  <dcterms:modified xsi:type="dcterms:W3CDTF">2022-11-27T07:06:00Z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2021-06-24T00:00:00Z</vt:filetime>
  </property>
</Properties>
</file>